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5BA" w:rsidRPr="000D6BF3" w:rsidRDefault="009615BA" w:rsidP="009615BA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5BA" w:rsidRPr="000D6BF3" w:rsidRDefault="009615BA" w:rsidP="009615B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615BA" w:rsidRPr="000D6BF3" w:rsidRDefault="009615BA" w:rsidP="009615B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615BA" w:rsidRPr="000D6BF3" w:rsidRDefault="009615BA" w:rsidP="009615BA">
      <w:pPr>
        <w:jc w:val="center"/>
        <w:rPr>
          <w:b/>
          <w:sz w:val="28"/>
          <w:szCs w:val="28"/>
        </w:rPr>
      </w:pPr>
    </w:p>
    <w:p w:rsidR="009615BA" w:rsidRPr="000D6BF3" w:rsidRDefault="009615BA" w:rsidP="009615BA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615BA" w:rsidRPr="000D6BF3" w:rsidTr="00123E58">
        <w:tc>
          <w:tcPr>
            <w:tcW w:w="3297" w:type="dxa"/>
          </w:tcPr>
          <w:p w:rsidR="009615BA" w:rsidRPr="000D6BF3" w:rsidRDefault="009615BA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9615BA" w:rsidRPr="000D6BF3" w:rsidRDefault="009615BA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615BA" w:rsidRPr="000D6BF3" w:rsidRDefault="009615BA" w:rsidP="00EA5A3A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EA5A3A">
              <w:rPr>
                <w:sz w:val="28"/>
              </w:rPr>
              <w:t>26-42</w:t>
            </w:r>
          </w:p>
        </w:tc>
      </w:tr>
      <w:tr w:rsidR="009615BA" w:rsidRPr="000D6BF3" w:rsidTr="00123E58">
        <w:tc>
          <w:tcPr>
            <w:tcW w:w="3297" w:type="dxa"/>
          </w:tcPr>
          <w:p w:rsidR="009615BA" w:rsidRPr="000D6BF3" w:rsidRDefault="009615BA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615BA" w:rsidRPr="000D6BF3" w:rsidRDefault="009615BA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615BA" w:rsidRPr="000D6BF3" w:rsidRDefault="009615BA" w:rsidP="00123E58">
            <w:pPr>
              <w:jc w:val="center"/>
              <w:rPr>
                <w:sz w:val="28"/>
              </w:rPr>
            </w:pPr>
          </w:p>
        </w:tc>
      </w:tr>
    </w:tbl>
    <w:p w:rsidR="009615BA" w:rsidRPr="000D6BF3" w:rsidRDefault="009615BA" w:rsidP="009615B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615BA" w:rsidRPr="000D6BF3" w:rsidTr="00123E58">
        <w:trPr>
          <w:trHeight w:val="1564"/>
        </w:trPr>
        <w:tc>
          <w:tcPr>
            <w:tcW w:w="2093" w:type="dxa"/>
          </w:tcPr>
          <w:p w:rsidR="009615BA" w:rsidRPr="000D6BF3" w:rsidRDefault="009615BA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615BA" w:rsidRPr="000D6BF3" w:rsidRDefault="009615BA" w:rsidP="006445E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445E6">
              <w:rPr>
                <w:b/>
                <w:color w:val="0F1115"/>
                <w:sz w:val="28"/>
                <w:szCs w:val="28"/>
              </w:rPr>
              <w:t>Полякова Игоря Викторовича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6445E6">
              <w:rPr>
                <w:b/>
                <w:spacing w:val="-5"/>
                <w:sz w:val="28"/>
                <w:szCs w:val="28"/>
              </w:rPr>
              <w:t>Елизаветинс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615BA" w:rsidRPr="000D6BF3" w:rsidRDefault="009615BA" w:rsidP="00123E58">
            <w:pPr>
              <w:jc w:val="both"/>
              <w:rPr>
                <w:sz w:val="28"/>
              </w:rPr>
            </w:pPr>
          </w:p>
        </w:tc>
      </w:tr>
    </w:tbl>
    <w:p w:rsidR="009615BA" w:rsidRPr="000D6BF3" w:rsidRDefault="009615BA" w:rsidP="009615B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6445E6">
        <w:rPr>
          <w:sz w:val="28"/>
          <w:szCs w:val="28"/>
        </w:rPr>
        <w:t>Полякова И.В</w:t>
      </w:r>
      <w:r>
        <w:rPr>
          <w:sz w:val="28"/>
          <w:szCs w:val="28"/>
        </w:rPr>
        <w:t xml:space="preserve">., выдвинутого </w:t>
      </w:r>
      <w:r w:rsidR="009216A8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6445E6">
        <w:rPr>
          <w:spacing w:val="-5"/>
          <w:sz w:val="28"/>
          <w:szCs w:val="28"/>
        </w:rPr>
        <w:t>Елизаветинс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6445E6">
        <w:rPr>
          <w:spacing w:val="-5"/>
          <w:sz w:val="28"/>
          <w:szCs w:val="28"/>
        </w:rPr>
        <w:t>Елизаветинс</w:t>
      </w:r>
      <w:r w:rsidRPr="000D6BF3">
        <w:rPr>
          <w:spacing w:val="-5"/>
          <w:sz w:val="28"/>
          <w:szCs w:val="28"/>
        </w:rPr>
        <w:t xml:space="preserve">кому </w:t>
      </w:r>
      <w:r w:rsidR="006445E6">
        <w:rPr>
          <w:spacing w:val="-5"/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 w:rsidR="006445E6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615BA" w:rsidRPr="000D6BF3" w:rsidRDefault="009615BA" w:rsidP="009615B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615BA" w:rsidRPr="000D6BF3" w:rsidRDefault="009615BA" w:rsidP="009615BA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615BA" w:rsidRPr="000D6BF3" w:rsidRDefault="009615BA" w:rsidP="009615BA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615BA" w:rsidRPr="000D6BF3" w:rsidRDefault="009615BA" w:rsidP="009615BA">
      <w:pPr>
        <w:rPr>
          <w:sz w:val="28"/>
          <w:szCs w:val="28"/>
        </w:rPr>
      </w:pPr>
    </w:p>
    <w:p w:rsidR="009615BA" w:rsidRPr="000D6BF3" w:rsidRDefault="009615BA" w:rsidP="009615BA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6445E6">
        <w:rPr>
          <w:color w:val="0F1115"/>
          <w:sz w:val="28"/>
          <w:szCs w:val="28"/>
        </w:rPr>
        <w:t>Полякова Игоря Викторовича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6445E6">
        <w:rPr>
          <w:sz w:val="28"/>
          <w:szCs w:val="28"/>
        </w:rPr>
        <w:t>70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6445E6">
        <w:rPr>
          <w:spacing w:val="-5"/>
          <w:sz w:val="28"/>
          <w:szCs w:val="28"/>
        </w:rPr>
        <w:t>Елизаветинс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6445E6">
        <w:rPr>
          <w:spacing w:val="-5"/>
          <w:sz w:val="28"/>
          <w:szCs w:val="28"/>
        </w:rPr>
        <w:t>Елизаветинс</w:t>
      </w:r>
      <w:r w:rsidRPr="000D6BF3">
        <w:rPr>
          <w:sz w:val="28"/>
          <w:szCs w:val="28"/>
        </w:rPr>
        <w:t xml:space="preserve">кому </w:t>
      </w:r>
      <w:r w:rsidR="006445E6">
        <w:rPr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 w:rsidR="006445E6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9615BA" w:rsidRPr="000D6BF3" w:rsidRDefault="009615BA" w:rsidP="009615B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560850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560850">
        <w:rPr>
          <w:sz w:val="28"/>
          <w:szCs w:val="28"/>
        </w:rPr>
        <w:t>41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615BA" w:rsidRPr="000D6BF3" w:rsidRDefault="009615BA" w:rsidP="009615B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615BA" w:rsidRPr="000D6BF3" w:rsidRDefault="009615BA" w:rsidP="009615B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615BA" w:rsidRPr="000D6BF3" w:rsidRDefault="009615BA" w:rsidP="009615B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615BA" w:rsidRPr="000D6BF3" w:rsidRDefault="009615BA" w:rsidP="009615B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615BA" w:rsidRPr="000D6BF3" w:rsidRDefault="009615BA" w:rsidP="009615B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615BA" w:rsidRPr="000D6BF3" w:rsidTr="00123E58">
        <w:tc>
          <w:tcPr>
            <w:tcW w:w="7630" w:type="dxa"/>
          </w:tcPr>
          <w:p w:rsidR="009615BA" w:rsidRPr="000D6BF3" w:rsidRDefault="009615B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615BA" w:rsidRPr="000D6BF3" w:rsidRDefault="009615B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615BA" w:rsidRPr="000D6BF3" w:rsidTr="00123E58">
        <w:tc>
          <w:tcPr>
            <w:tcW w:w="7630" w:type="dxa"/>
          </w:tcPr>
          <w:p w:rsidR="009615BA" w:rsidRPr="000D6BF3" w:rsidRDefault="009615BA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615BA" w:rsidRPr="000D6BF3" w:rsidRDefault="009615BA" w:rsidP="00123E58">
            <w:pPr>
              <w:rPr>
                <w:sz w:val="28"/>
              </w:rPr>
            </w:pPr>
          </w:p>
        </w:tc>
      </w:tr>
      <w:tr w:rsidR="009615BA" w:rsidRPr="003011A6" w:rsidTr="00123E58">
        <w:tc>
          <w:tcPr>
            <w:tcW w:w="7630" w:type="dxa"/>
          </w:tcPr>
          <w:p w:rsidR="009615BA" w:rsidRPr="000D6BF3" w:rsidRDefault="009615B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615BA" w:rsidRPr="003011A6" w:rsidRDefault="009615BA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615BA" w:rsidRPr="00BE7BC3" w:rsidRDefault="009615BA" w:rsidP="009615BA">
      <w:pPr>
        <w:rPr>
          <w:sz w:val="16"/>
          <w:szCs w:val="16"/>
        </w:rPr>
      </w:pPr>
    </w:p>
    <w:p w:rsidR="009615BA" w:rsidRDefault="009615BA" w:rsidP="009615BA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9615BA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67D4"/>
    <w:rsid w:val="00507035"/>
    <w:rsid w:val="005305AE"/>
    <w:rsid w:val="0053382E"/>
    <w:rsid w:val="005544FA"/>
    <w:rsid w:val="00560850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445E6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6A8"/>
    <w:rsid w:val="00921CB5"/>
    <w:rsid w:val="009615BA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A5A3A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CFBC"/>
  <w15:docId w15:val="{9350BEFC-669E-452E-A857-52A71878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615BA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9615BA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615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15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2026-08-14T08:54:00Z</cp:lastPrinted>
  <dcterms:created xsi:type="dcterms:W3CDTF">2026-08-13T14:34:00Z</dcterms:created>
  <dcterms:modified xsi:type="dcterms:W3CDTF">2026-08-15T07:59:00Z</dcterms:modified>
</cp:coreProperties>
</file>